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82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366"/>
        <w:gridCol w:w="1100"/>
        <w:gridCol w:w="884"/>
        <w:gridCol w:w="1100"/>
        <w:gridCol w:w="1016"/>
        <w:gridCol w:w="1017"/>
        <w:gridCol w:w="1083"/>
        <w:gridCol w:w="2234"/>
        <w:gridCol w:w="1816"/>
        <w:gridCol w:w="1860"/>
      </w:tblGrid>
      <w:tr w14:paraId="475D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14082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4BF4A215">
            <w:pPr>
              <w:spacing w:line="540" w:lineRule="exact"/>
              <w:rPr>
                <w:rFonts w:ascii="仿宋" w:hAnsi="仿宋" w:eastAsia="仿宋" w:cs="仿宋_GB2312"/>
                <w:kern w:val="0"/>
                <w:sz w:val="32"/>
                <w:szCs w:val="32"/>
                <w:lang w:val="zh-CN"/>
              </w:rPr>
            </w:pPr>
            <w:bookmarkStart w:id="0" w:name="RANGE!A1:K8"/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  <w:lang w:val="zh-CN"/>
              </w:rPr>
              <w:t>附件1：</w:t>
            </w:r>
          </w:p>
          <w:bookmarkEnd w:id="0"/>
          <w:p w14:paraId="0B225F51">
            <w:pPr>
              <w:widowControl/>
              <w:jc w:val="center"/>
              <w:rPr>
                <w:rFonts w:hint="eastAsia" w:ascii="方正小标宋_GBK" w:hAnsi="仿宋" w:eastAsia="方正小标宋_GBK" w:cs="仿宋_GB2312"/>
                <w:kern w:val="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_GB2312"/>
                <w:kern w:val="0"/>
                <w:sz w:val="44"/>
                <w:szCs w:val="44"/>
              </w:rPr>
              <w:t>镇江市润州区环境卫生管理所2026年社会化用工公开招聘岗位表</w:t>
            </w:r>
          </w:p>
        </w:tc>
      </w:tr>
      <w:tr w14:paraId="04C97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EE0AD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67DA8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9907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8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FACE8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岗位</w:t>
            </w:r>
          </w:p>
          <w:p w14:paraId="3BDB7ED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02192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0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38DA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开考</w:t>
            </w:r>
          </w:p>
          <w:p w14:paraId="7D729C8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比例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F604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报名资格条件</w:t>
            </w:r>
          </w:p>
        </w:tc>
        <w:tc>
          <w:tcPr>
            <w:tcW w:w="22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8121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考试方式及</w:t>
            </w:r>
          </w:p>
          <w:p w14:paraId="1BE12D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成绩计算</w:t>
            </w:r>
          </w:p>
        </w:tc>
        <w:tc>
          <w:tcPr>
            <w:tcW w:w="18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E803B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报名联系方式</w:t>
            </w:r>
          </w:p>
        </w:tc>
        <w:tc>
          <w:tcPr>
            <w:tcW w:w="18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351F7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备注</w:t>
            </w:r>
          </w:p>
        </w:tc>
      </w:tr>
      <w:tr w14:paraId="778D5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E00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2FA35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EEA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C5FD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3860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6D1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D2AF4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74BA2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其 他</w:t>
            </w:r>
          </w:p>
        </w:tc>
        <w:tc>
          <w:tcPr>
            <w:tcW w:w="22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DA6FA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AF046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F8166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71158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exac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A63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D20B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镇江市润州区环境卫生管理所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B70D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驾驶员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755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C97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8A4A6">
            <w:pPr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1:1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401F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34E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A2及以上驾照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094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</w:p>
          <w:p w14:paraId="7C3BA9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  <w:t>方式一;面试（100%）</w:t>
            </w:r>
          </w:p>
          <w:p w14:paraId="408555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  <w:t>方式二：笔试（30%）+面试（70%）</w:t>
            </w:r>
          </w:p>
          <w:p w14:paraId="4E4993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</w:p>
          <w:p w14:paraId="12DFB09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</w:p>
          <w:p w14:paraId="245E6F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</w:p>
          <w:p w14:paraId="1FB666D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　　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B723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联系人：田女士；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联系电话：0511-88053078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E48B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zh-CN"/>
              </w:rPr>
              <w:t>此岗位为苦脏累岗位，需要开大型垃圾车，上班时间为凌晨4: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zh-CN"/>
              </w:rPr>
              <w:t>。</w:t>
            </w:r>
          </w:p>
        </w:tc>
      </w:tr>
      <w:tr w14:paraId="6E0A3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exac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6F5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6C6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镇江市润州区环境卫生管理所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5B2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操作工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35F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16D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83340"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1:1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8D7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7BE4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无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2F42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  <w:t>方式一;面试（100%）</w:t>
            </w:r>
          </w:p>
          <w:p w14:paraId="47D88B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val="en-US" w:eastAsia="zh-CN"/>
              </w:rPr>
              <w:t>方式二：笔试（30%）+面试（70%）</w:t>
            </w:r>
          </w:p>
          <w:p w14:paraId="1373997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06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联系人：田女士；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联系电话：0511-88053078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C21A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zh-CN"/>
              </w:rPr>
              <w:t>此岗位为苦脏累岗位，需要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在垃圾转运站工作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zh-CN"/>
              </w:rPr>
              <w:t>，上班时间为凌晨4: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zh-CN"/>
              </w:rPr>
              <w:t>。</w:t>
            </w:r>
          </w:p>
        </w:tc>
      </w:tr>
    </w:tbl>
    <w:p w14:paraId="1B15B406">
      <w:pPr>
        <w:spacing w:line="520" w:lineRule="exact"/>
        <w:ind w:right="320"/>
        <w:jc w:val="right"/>
        <w:rPr>
          <w:rFonts w:hint="default" w:ascii="仿宋" w:hAnsi="仿宋" w:eastAsia="仿宋" w:cs="仿宋_GB2312"/>
          <w:kern w:val="0"/>
          <w:sz w:val="32"/>
          <w:szCs w:val="32"/>
          <w:lang w:val="en-US" w:eastAsia="zh-CN"/>
        </w:r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p w14:paraId="79D0197E">
      <w:pPr>
        <w:spacing w:line="520" w:lineRule="exact"/>
        <w:ind w:right="320"/>
        <w:jc w:val="both"/>
        <w:rPr>
          <w:rFonts w:hint="default" w:ascii="仿宋" w:hAnsi="仿宋" w:eastAsia="仿宋" w:cs="仿宋_GB2312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339E7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A1AC9"/>
    <w:rsid w:val="03C54999"/>
    <w:rsid w:val="04137DFA"/>
    <w:rsid w:val="04D53301"/>
    <w:rsid w:val="06914AA3"/>
    <w:rsid w:val="076D5A73"/>
    <w:rsid w:val="081B54CF"/>
    <w:rsid w:val="098552F6"/>
    <w:rsid w:val="0A984BB5"/>
    <w:rsid w:val="0D3D37F2"/>
    <w:rsid w:val="0D4E59FF"/>
    <w:rsid w:val="10134CDE"/>
    <w:rsid w:val="105772C0"/>
    <w:rsid w:val="10DE52EC"/>
    <w:rsid w:val="10FB2A97"/>
    <w:rsid w:val="11366ED6"/>
    <w:rsid w:val="12EA441C"/>
    <w:rsid w:val="131A5703"/>
    <w:rsid w:val="14F74BCE"/>
    <w:rsid w:val="17700EF1"/>
    <w:rsid w:val="1780534F"/>
    <w:rsid w:val="17F378CF"/>
    <w:rsid w:val="1945415A"/>
    <w:rsid w:val="1A381F10"/>
    <w:rsid w:val="1A98475D"/>
    <w:rsid w:val="1B132036"/>
    <w:rsid w:val="1C1C4F1A"/>
    <w:rsid w:val="1E566E09"/>
    <w:rsid w:val="1F730CF2"/>
    <w:rsid w:val="1FE3647B"/>
    <w:rsid w:val="2059673D"/>
    <w:rsid w:val="216E446A"/>
    <w:rsid w:val="219519F6"/>
    <w:rsid w:val="22F8223D"/>
    <w:rsid w:val="23825FAA"/>
    <w:rsid w:val="23A75A11"/>
    <w:rsid w:val="2406098A"/>
    <w:rsid w:val="241412F8"/>
    <w:rsid w:val="24883A94"/>
    <w:rsid w:val="24CD1378"/>
    <w:rsid w:val="254554E2"/>
    <w:rsid w:val="25C21D7B"/>
    <w:rsid w:val="28814A83"/>
    <w:rsid w:val="289A5B44"/>
    <w:rsid w:val="28E03E9F"/>
    <w:rsid w:val="291C0C00"/>
    <w:rsid w:val="2A4B5348"/>
    <w:rsid w:val="2B626DED"/>
    <w:rsid w:val="2FA31782"/>
    <w:rsid w:val="31D64091"/>
    <w:rsid w:val="360B1E2F"/>
    <w:rsid w:val="38855EC9"/>
    <w:rsid w:val="38975BFC"/>
    <w:rsid w:val="39534219"/>
    <w:rsid w:val="39F74BA5"/>
    <w:rsid w:val="39FF1CAB"/>
    <w:rsid w:val="3CAB1C76"/>
    <w:rsid w:val="3D54230E"/>
    <w:rsid w:val="3DF83146"/>
    <w:rsid w:val="3E35213F"/>
    <w:rsid w:val="3E362A02"/>
    <w:rsid w:val="3E4405D4"/>
    <w:rsid w:val="3ECE0EAE"/>
    <w:rsid w:val="3FBD23EC"/>
    <w:rsid w:val="409A44DC"/>
    <w:rsid w:val="42C910A8"/>
    <w:rsid w:val="437E6337"/>
    <w:rsid w:val="43F108B7"/>
    <w:rsid w:val="44A34500"/>
    <w:rsid w:val="45486BFC"/>
    <w:rsid w:val="46A61E2C"/>
    <w:rsid w:val="484511D1"/>
    <w:rsid w:val="48934632"/>
    <w:rsid w:val="495A0CAC"/>
    <w:rsid w:val="4A282B58"/>
    <w:rsid w:val="4A314103"/>
    <w:rsid w:val="4C9B1D07"/>
    <w:rsid w:val="4D2E2B7B"/>
    <w:rsid w:val="4FBC42B8"/>
    <w:rsid w:val="4FC33121"/>
    <w:rsid w:val="510460CD"/>
    <w:rsid w:val="527C728E"/>
    <w:rsid w:val="52C06024"/>
    <w:rsid w:val="539D0113"/>
    <w:rsid w:val="55410F72"/>
    <w:rsid w:val="5847689F"/>
    <w:rsid w:val="59B241EC"/>
    <w:rsid w:val="5A767910"/>
    <w:rsid w:val="5C495932"/>
    <w:rsid w:val="5D0134C1"/>
    <w:rsid w:val="5D4E06D0"/>
    <w:rsid w:val="5E086AD1"/>
    <w:rsid w:val="5E655CD1"/>
    <w:rsid w:val="631D301E"/>
    <w:rsid w:val="64236413"/>
    <w:rsid w:val="64AC6408"/>
    <w:rsid w:val="65FF6A0B"/>
    <w:rsid w:val="664B7EA3"/>
    <w:rsid w:val="693966D8"/>
    <w:rsid w:val="69884584"/>
    <w:rsid w:val="699F653B"/>
    <w:rsid w:val="6AF503DD"/>
    <w:rsid w:val="6CB06CB1"/>
    <w:rsid w:val="6D4B0788"/>
    <w:rsid w:val="6EFE1F56"/>
    <w:rsid w:val="70730722"/>
    <w:rsid w:val="7166431B"/>
    <w:rsid w:val="71B66B18"/>
    <w:rsid w:val="71C01745"/>
    <w:rsid w:val="73221F8B"/>
    <w:rsid w:val="73555EBD"/>
    <w:rsid w:val="73CF5C6F"/>
    <w:rsid w:val="74784559"/>
    <w:rsid w:val="77CB2BF1"/>
    <w:rsid w:val="7A0E5017"/>
    <w:rsid w:val="7C6B6751"/>
    <w:rsid w:val="7E3F1C43"/>
    <w:rsid w:val="7F954211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2235</Words>
  <Characters>2480</Characters>
  <Lines>0</Lines>
  <Paragraphs>0</Paragraphs>
  <TotalTime>7</TotalTime>
  <ScaleCrop>false</ScaleCrop>
  <LinksUpToDate>false</LinksUpToDate>
  <CharactersWithSpaces>2538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2026-08-25T02:19:00Z</dcterms:created>
  <dc:creator>Administrator</dc:creator>
  <cp:lastModifiedBy>陈鹏锐</cp:lastModifiedBy>
  <cp:lastPrinted>2026-08-26T01:44:00Z</cp:lastPrinted>
  <dcterms:modified xsi:type="dcterms:W3CDTF">2026-08-28T09:12:47Z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eyJoZGlkIjoiMTc0MmJjM2QzMGZkZWFlMGNjYmIyMTU4YTRlMjg3MDUiLCJ1c2VySWQiOiIxMTM0MTQzOTY4In0=</vt:lpwstr>
  </property>
  <property fmtid="{D5CDD505-2E9C-101B-9397-08002B2CF9AE}" pid="4" name="ICV">
    <vt:lpwstr>B92CBDC6D89A45AC8C58033C448777A5_12</vt:lpwstr>
  </property>
</Properties>
</file>