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7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5"/>
        <w:gridCol w:w="898"/>
        <w:gridCol w:w="278"/>
        <w:gridCol w:w="799"/>
        <w:gridCol w:w="401"/>
        <w:gridCol w:w="1110"/>
        <w:gridCol w:w="180"/>
        <w:gridCol w:w="1042"/>
        <w:gridCol w:w="368"/>
        <w:gridCol w:w="1155"/>
        <w:gridCol w:w="1889"/>
      </w:tblGrid>
      <w:tr w14:paraId="5D6330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675" w:type="dxa"/>
            <w:gridSpan w:val="11"/>
            <w:noWrap w:val="0"/>
            <w:vAlign w:val="center"/>
          </w:tcPr>
          <w:p w14:paraId="2B67EA7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auto"/>
                <w:sz w:val="32"/>
                <w:szCs w:val="32"/>
                <w:lang w:eastAsia="zh-CN"/>
              </w:rPr>
              <w:t>附</w:t>
            </w: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  <w:t>件</w:t>
            </w:r>
            <w:r>
              <w:rPr>
                <w:rFonts w:hint="eastAsia" w:ascii="宋体" w:hAnsi="宋体" w:cs="宋体"/>
                <w:bCs/>
                <w:color w:val="auto"/>
                <w:sz w:val="32"/>
                <w:szCs w:val="32"/>
                <w:lang w:val="en-US" w:eastAsia="zh-CN"/>
              </w:rPr>
              <w:t>2</w:t>
            </w:r>
          </w:p>
          <w:p w14:paraId="701FB110">
            <w:pPr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  <w:lang w:eastAsia="zh-CN"/>
              </w:rPr>
              <w:t>建平县中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</w:rPr>
              <w:t>医院20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36"/>
                <w:szCs w:val="36"/>
                <w:lang w:eastAsia="zh-CN"/>
              </w:rPr>
              <w:t>公开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</w:rPr>
              <w:t>招聘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  <w:lang w:eastAsia="zh-CN"/>
              </w:rPr>
              <w:t>专业技术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6"/>
                <w:szCs w:val="36"/>
              </w:rPr>
              <w:t>人员报名表</w:t>
            </w:r>
          </w:p>
        </w:tc>
      </w:tr>
      <w:tr w14:paraId="5CD60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FA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应聘岗位</w:t>
            </w:r>
          </w:p>
        </w:tc>
        <w:tc>
          <w:tcPr>
            <w:tcW w:w="81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23DB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335E1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625B6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89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18DA7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3589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5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938E9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658CB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52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C1DA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CE4E8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正面彩色免冠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二寸照片</w:t>
            </w:r>
          </w:p>
        </w:tc>
      </w:tr>
      <w:tr w14:paraId="13D81A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7637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4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E94C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86461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90D7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7ED28">
            <w:pPr>
              <w:adjustRightInd/>
              <w:snapToGrid/>
              <w:spacing w:after="0"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5090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33D42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90DB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77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  历</w:t>
            </w:r>
          </w:p>
          <w:p w14:paraId="6805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45486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现取得资格名称及时间</w:t>
            </w:r>
          </w:p>
        </w:tc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44D26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9A344">
            <w:pPr>
              <w:adjustRightInd/>
              <w:snapToGrid/>
              <w:spacing w:after="0"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04717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D324C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34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5013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54FE8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F08B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1090B">
            <w:pPr>
              <w:adjustRightInd/>
              <w:snapToGrid/>
              <w:spacing w:after="0"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D071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8A338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34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9502D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BB35F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B5C5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03F4C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F5FC8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户口所在地</w:t>
            </w:r>
          </w:p>
        </w:tc>
        <w:tc>
          <w:tcPr>
            <w:tcW w:w="81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70178">
            <w:pPr>
              <w:adjustRightInd/>
              <w:snapToGrid/>
              <w:spacing w:after="0"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4C40A1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8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3C9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学习及工作</w:t>
            </w:r>
          </w:p>
          <w:p w14:paraId="4E670A44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经历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294F6128">
            <w:pPr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（高中起点）</w:t>
            </w:r>
          </w:p>
        </w:tc>
        <w:tc>
          <w:tcPr>
            <w:tcW w:w="81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23E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689D62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215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家庭成员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及主要社会关系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0122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7B2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7378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AB4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30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7DAE42">
            <w:pPr>
              <w:tabs>
                <w:tab w:val="left" w:pos="1215"/>
              </w:tabs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02255E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B13D5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03B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35E3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CA8B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28C1D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26F1D2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9358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  <w:jc w:val="center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330C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C8BD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6C8C4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357F5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37329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DC8D57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63396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FF4F1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B01FA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0EBE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B5A25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7AA6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07D731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953FE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4BC5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190E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55B93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F0B7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CF72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38DE85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54BE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  <w:jc w:val="center"/>
        </w:trPr>
        <w:tc>
          <w:tcPr>
            <w:tcW w:w="15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D896">
            <w:pPr>
              <w:adjustRightInd/>
              <w:snapToGrid/>
              <w:spacing w:after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C28205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3D8437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F27F22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7E119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D1D8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F6C53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1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5D4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诺 </w:t>
            </w:r>
          </w:p>
        </w:tc>
        <w:tc>
          <w:tcPr>
            <w:tcW w:w="36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5EBC10">
            <w:pPr>
              <w:adjustRightInd/>
              <w:snapToGrid/>
              <w:spacing w:after="0"/>
              <w:ind w:firstLine="480" w:firstLineChars="2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本人保证以上填写的内容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及提供的报名材料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真实有效，否则后果自负。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              报名人员签字：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年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日</w:t>
            </w:r>
          </w:p>
        </w:tc>
        <w:tc>
          <w:tcPr>
            <w:tcW w:w="445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C6A5">
            <w:pPr>
              <w:adjustRightInd/>
              <w:snapToGrid/>
              <w:spacing w:after="0"/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审核意见、审核人签字（盖章）：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</w:p>
          <w:p w14:paraId="645E3237">
            <w:pPr>
              <w:adjustRightInd/>
              <w:snapToGrid/>
              <w:spacing w:after="0"/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</w:p>
          <w:p w14:paraId="06138E62">
            <w:pPr>
              <w:adjustRightInd/>
              <w:snapToGrid/>
              <w:spacing w:after="0"/>
              <w:ind w:firstLine="2640" w:firstLineChars="1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年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日</w:t>
            </w:r>
          </w:p>
        </w:tc>
      </w:tr>
      <w:tr w14:paraId="50ECB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675" w:type="dxa"/>
            <w:gridSpan w:val="11"/>
            <w:noWrap w:val="0"/>
            <w:vAlign w:val="center"/>
          </w:tcPr>
          <w:p w14:paraId="6EFE66BA">
            <w:pPr>
              <w:adjustRightInd/>
              <w:snapToGrid/>
              <w:spacing w:after="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注：1、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除本人签字以外，其他所有信息均在计算机上填写并打印</w:t>
            </w:r>
            <w:r>
              <w:rPr>
                <w:rFonts w:hint="eastAsia" w:ascii="宋体" w:hAnsi="宋体" w:cs="宋体"/>
                <w:color w:val="auto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</w:rPr>
              <w:t xml:space="preserve">                                       </w:t>
            </w:r>
          </w:p>
        </w:tc>
      </w:tr>
      <w:tr w14:paraId="6CE5C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675" w:type="dxa"/>
            <w:gridSpan w:val="11"/>
            <w:noWrap w:val="0"/>
            <w:vAlign w:val="center"/>
          </w:tcPr>
          <w:p w14:paraId="1D5E943F">
            <w:pPr>
              <w:adjustRightInd/>
              <w:snapToGrid/>
              <w:spacing w:after="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    2、表格所列内容要填写齐全、实事求是； </w:t>
            </w:r>
          </w:p>
        </w:tc>
      </w:tr>
      <w:tr w14:paraId="1099BB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9675" w:type="dxa"/>
            <w:gridSpan w:val="11"/>
            <w:noWrap w:val="0"/>
            <w:vAlign w:val="center"/>
          </w:tcPr>
          <w:p w14:paraId="36B2DFA8">
            <w:pPr>
              <w:adjustRightInd/>
              <w:snapToGrid/>
              <w:spacing w:after="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    3、请合理安排空间，保持表格样式基本不变，不得串页，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用</w:t>
            </w:r>
            <w:r>
              <w:rPr>
                <w:rFonts w:hint="eastAsia" w:ascii="宋体" w:hAnsi="宋体" w:cs="宋体"/>
                <w:color w:val="auto"/>
              </w:rPr>
              <w:t>A4纸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打印或复印</w:t>
            </w:r>
            <w:r>
              <w:rPr>
                <w:rFonts w:hint="eastAsia" w:ascii="宋体" w:hAnsi="宋体" w:cs="宋体"/>
                <w:color w:val="auto"/>
              </w:rPr>
              <w:t>。</w:t>
            </w:r>
          </w:p>
        </w:tc>
      </w:tr>
    </w:tbl>
    <w:p w14:paraId="699CFBAD"/>
    <w:sectPr>
      <w:footerReference r:id="rId3" w:type="default"/>
      <w:pgSz w:w="11906" w:h="16838"/>
      <w:pgMar w:top="1361" w:right="964" w:bottom="1644" w:left="964" w:header="851" w:footer="1418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CA0C9">
    <w:pPr>
      <w:pStyle w:val="2"/>
      <w:tabs>
        <w:tab w:val="center" w:pos="498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NTdkNDRlYTBhOWQxNTRlOWVjZjQ0YmI2ODc0OTUifQ=="/>
  </w:docVars>
  <w:rsids>
    <w:rsidRoot w:val="00000000"/>
    <w:rsid w:val="0A200B7B"/>
    <w:rsid w:val="15A308B2"/>
    <w:rsid w:val="15EC3C30"/>
    <w:rsid w:val="1DAC113D"/>
    <w:rsid w:val="266B0F78"/>
    <w:rsid w:val="2A211B30"/>
    <w:rsid w:val="311346E6"/>
    <w:rsid w:val="316D6925"/>
    <w:rsid w:val="389C17D6"/>
    <w:rsid w:val="458615AF"/>
    <w:rsid w:val="4C211DF2"/>
    <w:rsid w:val="4DC433F8"/>
    <w:rsid w:val="523E57A1"/>
    <w:rsid w:val="53AB3442"/>
    <w:rsid w:val="5A0B153A"/>
    <w:rsid w:val="605F602E"/>
    <w:rsid w:val="61E82EA1"/>
    <w:rsid w:val="64E92184"/>
    <w:rsid w:val="65012006"/>
    <w:rsid w:val="74BB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288</Characters>
  <Lines>0</Lines>
  <Paragraphs>0</Paragraphs>
  <TotalTime>1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2022-06-14T06:36:00Z</dcterms:created>
  <dc:creator>123</dc:creator>
  <cp:lastModifiedBy>大旭铁板烧</cp:lastModifiedBy>
  <dcterms:modified xsi:type="dcterms:W3CDTF">2026-09-07T09:01:55Z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2F18DC50F74E4A338D15158A13A890D8</vt:lpwstr>
  </property>
  <property fmtid="{D5CDD505-2E9C-101B-9397-08002B2CF9AE}" pid="4" name="KSOTemplateDocerSaveRecord">
    <vt:lpwstr>eyJoZGlkIjoiOWFhNDY5ZDkwYmU0YWIxZDNlNDhmNzJlODFjNTA5NjciLCJ1c2VySWQiOiIxODU5ODk0ODkyIn0=</vt:lpwstr>
  </property>
</Properties>
</file>